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0"/>
      </w:tblGrid>
      <w:tr w:rsidR="00361D88" w14:paraId="00E1BCD3" w14:textId="77777777" w:rsidTr="003A5957">
        <w:trPr>
          <w:trHeight w:val="1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CA5313" w14:textId="3DAACB3D" w:rsidR="00361D88" w:rsidRPr="00420D95" w:rsidRDefault="00C64F5F" w:rsidP="00420D95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0D95">
              <w:rPr>
                <w:noProof/>
                <w:sz w:val="32"/>
                <w:szCs w:val="32"/>
                <w:lang w:val="es-DO" w:eastAsia="es-DO"/>
              </w:rPr>
              <w:drawing>
                <wp:anchor distT="0" distB="0" distL="114300" distR="114300" simplePos="0" relativeHeight="251658752" behindDoc="0" locked="0" layoutInCell="1" allowOverlap="1" wp14:anchorId="00E65787" wp14:editId="3FA6571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95885</wp:posOffset>
                  </wp:positionV>
                  <wp:extent cx="714375" cy="678180"/>
                  <wp:effectExtent l="0" t="0" r="0" b="0"/>
                  <wp:wrapThrough wrapText="bothSides">
                    <wp:wrapPolygon edited="0">
                      <wp:start x="6912" y="0"/>
                      <wp:lineTo x="3456" y="6067"/>
                      <wp:lineTo x="2880" y="10921"/>
                      <wp:lineTo x="2304" y="16382"/>
                      <wp:lineTo x="4608" y="19416"/>
                      <wp:lineTo x="9216" y="20629"/>
                      <wp:lineTo x="14976" y="20629"/>
                      <wp:lineTo x="16128" y="19416"/>
                      <wp:lineTo x="19008" y="10921"/>
                      <wp:lineTo x="17856" y="0"/>
                      <wp:lineTo x="6912" y="0"/>
                    </wp:wrapPolygon>
                  </wp:wrapThrough>
                  <wp:docPr id="4" name="Imagen 4" descr="C:\Users\libre aseso a la inf\Desktop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bre aseso a la inf\Desktop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57" w:rsidRPr="00420D95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Institució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CF3E6F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Dirección General de Embellecimiento</w:t>
            </w:r>
            <w:r w:rsid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de Carreteras y Avenidas de Circunvalación</w:t>
            </w:r>
          </w:p>
        </w:tc>
      </w:tr>
    </w:tbl>
    <w:p w14:paraId="6F15919D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29801F43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 w:rsidR="00361D88" w14:paraId="61EF4D11" w14:textId="77777777" w:rsidTr="003A5957">
        <w:trPr>
          <w:trHeight w:val="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09A9" w14:textId="3DE85661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</w:rPr>
              <w:t>mbe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é</w:t>
            </w:r>
            <w:r>
              <w:rPr>
                <w:rFonts w:ascii="Calibri" w:eastAsia="Calibri" w:hAnsi="Calibri" w:cs="Calibri"/>
                <w:b/>
                <w:color w:val="000000"/>
              </w:rPr>
              <w:t>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214B5457" w14:textId="0BCE9AB9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Web</w:t>
            </w:r>
            <w:r w:rsidR="003A5957">
              <w:rPr>
                <w:rFonts w:ascii="Calibri" w:eastAsia="Calibri" w:hAnsi="Calibri" w:cs="Calibri"/>
                <w:color w:val="000000"/>
              </w:rPr>
              <w:t>:</w:t>
            </w:r>
            <w:r w:rsidR="003A5957">
              <w:rPr>
                <w:rFonts w:ascii="Calibri" w:eastAsia="Calibri" w:hAnsi="Calibri" w:cs="Calibri"/>
              </w:rPr>
              <w:t xml:space="preserve"> http</w:t>
            </w:r>
            <w:r>
              <w:rPr>
                <w:rFonts w:ascii="Calibri" w:eastAsia="Calibri" w:hAnsi="Calibri" w:cs="Calibri"/>
              </w:rPr>
              <w:t>://digecac.gob.do/transparencia/index.php/base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346C7F9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9"/>
        <w:gridCol w:w="3351"/>
      </w:tblGrid>
      <w:tr w:rsidR="00361D88" w14:paraId="217E7EE2" w14:textId="77777777" w:rsidTr="003A5957">
        <w:trPr>
          <w:trHeight w:val="284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6855D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B309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08F212D4" w14:textId="77777777" w:rsidTr="003A5957">
        <w:trPr>
          <w:trHeight w:val="284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727B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8C03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607EE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49C90A49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409C5FFF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4A1B8C6F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1008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866"/>
      </w:tblGrid>
      <w:tr w:rsidR="00361D88" w14:paraId="751B00A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E74D2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8787F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76F9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5EB6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9083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3E99B34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6DA5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134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724D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1BB15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3E44F2">
              <w:rPr>
                <w:rFonts w:ascii="Calibri" w:eastAsia="Calibri" w:hAnsi="Calibri" w:cs="Calibri"/>
                <w:b/>
              </w:rPr>
              <w:t>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2D691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B2E4C85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A3A6DF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5AAB197C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E7F5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7AF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60B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4AC8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A4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E013FB0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D82F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EE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BA9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2457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00B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FD5554D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64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F76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BF8ED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946A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 w:rsidR="00EF06F2"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7B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278AF9E" w14:textId="77777777" w:rsidTr="00420D95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595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4DC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7A3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EB39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5AF605EE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2B4E6AE2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10084" w:type="dxa"/>
        <w:tblInd w:w="-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207"/>
        <w:gridCol w:w="3777"/>
        <w:gridCol w:w="2007"/>
        <w:gridCol w:w="842"/>
      </w:tblGrid>
      <w:tr w:rsidR="00361D88" w14:paraId="336D751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67176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97F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AA4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AF17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2D28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4165B36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DC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7479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20BC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934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EF06F2"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F23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1414E05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ECAE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7C5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1699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F05B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A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938F1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FAE4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FE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6AB5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7720E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F7A4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A20B9B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4A118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503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C4FD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F7BBD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E7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EAD02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10E3A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B86C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A97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8CFA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116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7D1E4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D25D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191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895B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B4785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37C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5698E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B44E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7BE2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678E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A34B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A38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EED56E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F9A4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B7A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69E6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2250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5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CE83648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CA6E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C6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CC30" w14:textId="77777777" w:rsidR="00361D88" w:rsidRPr="00CF3E6F" w:rsidRDefault="003A595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80ABB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71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03C5F2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71ABC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9691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E262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354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5F3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5AA81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C3916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BE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75FF0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84471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7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F91CEE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2D8F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0BC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286F2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FCCCD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BAF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C84984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613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02C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73AB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33CB1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16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19583EC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1EBED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B5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416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BF5EA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08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DBEF8BF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2A523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616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D9338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5A8A0" w14:textId="77777777" w:rsidR="00361D88" w:rsidRDefault="00EF06F2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652798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96D8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CC60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66B3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BE0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EF06F2"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4D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50E0C6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6FDF69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7EA341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EDDD8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CC9D1C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p w14:paraId="47B42858" w14:textId="77777777"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57C8465" w14:textId="77777777"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EFFB04" w14:textId="77777777" w:rsidR="00CF3E6F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1559"/>
        <w:gridCol w:w="567"/>
      </w:tblGrid>
      <w:tr w:rsidR="00361D88" w14:paraId="3DF2D564" w14:textId="77777777" w:rsidTr="00AE34CB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DD0F9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6B8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0CA6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1012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EF06F2"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BA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31C85D2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133DF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FC3F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6972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1E97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817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2B396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A4DA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17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C824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67E9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51D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D038C1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60A05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B475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D98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1F2E0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F45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322F039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15F3C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F72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A760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D4C3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E9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AA9358D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76E0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43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2BE19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3721E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A2B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E505BF3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85CF4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524-09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reglamento de reclutamiento y selección de personal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EA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</w:t>
            </w:r>
            <w:r>
              <w:rPr>
                <w:rFonts w:ascii="Calibri" w:eastAsia="Calibri" w:hAnsi="Calibri" w:cs="Calibri"/>
                <w:b/>
              </w:rPr>
              <w:lastRenderedPageBreak/>
              <w:t>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1B8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ocadownload/ArchivosTransparencia/BaseLegal/Decretos/decreto_no_524-09.pdf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50CD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F84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C61A4F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440FC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DD6D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DBE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7A31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484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23C979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3100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A0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621F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C2F6E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65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C11AA7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CF6C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71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5039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68CB9" w14:textId="77777777" w:rsidR="00361D88" w:rsidRDefault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4D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5231388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F1D7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ACC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843A9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88A8" w14:textId="77777777" w:rsidR="00361D88" w:rsidRDefault="00EF06F2" w:rsidP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0F4DDB">
              <w:rPr>
                <w:rFonts w:ascii="Calibri" w:eastAsia="Calibri" w:hAnsi="Calibri" w:cs="Calibri"/>
                <w:b/>
              </w:rPr>
              <w:t>,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5B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06B2F8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2CBC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Contratación de Operaciones de Crédito </w:t>
              </w:r>
              <w:r w:rsidR="00505535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Público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E0A8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BBE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6541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074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BCD4F86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4913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1A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B4A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309F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91D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7E70978D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4072EE30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4288BEB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728C8019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31B351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15D0B6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303C0E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D4D0FED" w14:textId="77777777" w:rsidR="00420D95" w:rsidRDefault="00420D9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20D4E57" w14:textId="0F7EC4B5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Opción: Marco Legal del Sistema de Transparencia / Resoluciones y Reglamentos</w:t>
      </w:r>
    </w:p>
    <w:tbl>
      <w:tblPr>
        <w:tblW w:w="930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931"/>
      </w:tblGrid>
      <w:tr w:rsidR="00361D88" w14:paraId="1E5D1EC0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3833E52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FA8AA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A72C9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265C472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2DF001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526A5D1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61B2" w14:textId="77777777" w:rsidR="00361D88" w:rsidRDefault="003A59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E1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FC9E2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E4B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901E" w14:textId="77777777" w:rsidR="00361D88" w:rsidRPr="00A25E55" w:rsidRDefault="00A25E55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3BBACCAE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1160" w14:textId="77777777" w:rsidR="00361D88" w:rsidRDefault="003A5957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708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F76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74C9C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C6A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84AFFE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48592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91CA6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E0F581E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DB44A4B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892FF7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5EE7A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EA85D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11DEA4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3B10606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940ED6B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AE1088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610D0D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937"/>
      </w:tblGrid>
      <w:tr w:rsidR="00361D88" w14:paraId="06B3FF80" w14:textId="77777777" w:rsidTr="00A25E5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2807D1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C0BC9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1084CA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C3043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865D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B2F6BB5" w14:textId="77777777" w:rsidTr="00A25E5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7B29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AAD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577D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519EB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3F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F4CED20" w14:textId="77777777" w:rsidTr="00A25E5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D06C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Resolución de </w:t>
            </w:r>
            <w:r>
              <w:rPr>
                <w:rFonts w:ascii="Calibri" w:eastAsia="Calibri" w:hAnsi="Calibri" w:cs="Calibri"/>
                <w:shd w:val="clear" w:color="auto" w:fill="FFFFFF"/>
              </w:rPr>
              <w:lastRenderedPageBreak/>
              <w:t xml:space="preserve">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BE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BE3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F056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01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531B5A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F117C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CD5243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92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875"/>
      </w:tblGrid>
      <w:tr w:rsidR="00361D88" w14:paraId="109514A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DAF3FF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CF695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07D63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B1BFA5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11D1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494E647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4F8DE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46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102E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A76E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9DD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B0F8241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32FC0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994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3883E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7163" w14:textId="77777777" w:rsidR="00361D88" w:rsidRDefault="000F4DDB" w:rsidP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Febrero,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0CC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45C269" w14:textId="77777777" w:rsidTr="00420D95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D8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F832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03F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80BC" w14:textId="77777777" w:rsidR="00540B44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Febrero</w:t>
            </w:r>
            <w:r w:rsidR="00540B44">
              <w:rPr>
                <w:rFonts w:ascii="Calibri" w:eastAsia="Calibri" w:hAnsi="Calibri" w:cs="Calibri"/>
              </w:rPr>
              <w:t>,2020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5EBA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E4022D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D8667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842622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5BD5E9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359"/>
      </w:tblGrid>
      <w:tr w:rsidR="00361D88" w14:paraId="76F414D2" w14:textId="77777777" w:rsidTr="00A25E5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E3C0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859AD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6A7EE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9439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6F5A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77A6422" w14:textId="77777777" w:rsidTr="00A25E5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A9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7FE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BF3F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5B72A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B9F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D6069C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6C6FA0B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 w:rsidRPr="00420D95">
        <w:rPr>
          <w:rFonts w:ascii="Calibri" w:eastAsia="Calibri" w:hAnsi="Calibri" w:cs="Calibri"/>
          <w:b/>
          <w:bCs/>
          <w:sz w:val="28"/>
        </w:rPr>
        <w:t>: NORMATIVAS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2551"/>
        <w:gridCol w:w="1985"/>
        <w:gridCol w:w="770"/>
      </w:tblGrid>
      <w:tr w:rsidR="00361D88" w14:paraId="7014E8E6" w14:textId="77777777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73506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E0B2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EF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151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373C6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3091EEF" w14:textId="77777777" w:rsidTr="00FD553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7A3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Derechos de los ciudadanos al acceso a la información </w:t>
            </w:r>
            <w:r>
              <w:rPr>
                <w:rFonts w:ascii="Calibri" w:eastAsia="Calibri" w:hAnsi="Calibri" w:cs="Calibri"/>
              </w:rPr>
              <w:lastRenderedPageBreak/>
              <w:t>pública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D189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47DA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E0CA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D6C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FF498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83CE3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962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701"/>
        <w:gridCol w:w="2835"/>
        <w:gridCol w:w="1985"/>
        <w:gridCol w:w="1253"/>
      </w:tblGrid>
      <w:tr w:rsidR="00361D88" w14:paraId="68E36781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BD53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7ED39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889F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4D62D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D5D89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9058C6D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BE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602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753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1A048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ECEF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88B3181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171F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Estructura organizacional de la oficina de libre acceso a la información pública (OAI)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05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8BEE8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09429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C67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E7F0FC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ED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F936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6FEA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5E60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545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07193FF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BE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4B9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D408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2ECC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DED3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C990285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77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15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F252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0E27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CA4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5CDC107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792A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19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A366" w14:textId="77777777" w:rsidR="00361D88" w:rsidRPr="00CF3E6F" w:rsidRDefault="003A595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7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B6E20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C950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A04F9AD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2E5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4B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3C21E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ACC4B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3975" w14:textId="77777777" w:rsidR="00361D88" w:rsidRDefault="000F4DD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* </w:t>
            </w:r>
            <w:r w:rsidR="00CF3E6F">
              <w:rPr>
                <w:rFonts w:ascii="Calibri" w:eastAsia="Calibri" w:hAnsi="Calibri" w:cs="Calibri"/>
              </w:rPr>
              <w:t xml:space="preserve"> contamos con el documento</w:t>
            </w:r>
          </w:p>
        </w:tc>
      </w:tr>
      <w:tr w:rsidR="00361D88" w14:paraId="35E892AD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0F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0C4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600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39F6C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7B28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9602DB0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CD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070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F7A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A685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290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0169272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96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Enlace de las directo al Portal Único de Solicitud de Acceso a la Información </w:t>
            </w:r>
            <w:r>
              <w:rPr>
                <w:rFonts w:ascii="Calibri" w:eastAsia="Calibri" w:hAnsi="Calibri" w:cs="Calibri"/>
              </w:rPr>
              <w:lastRenderedPageBreak/>
              <w:t>Piblica8 Said)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227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386F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C07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AF359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9BE6AC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CF5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90A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46328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CD822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C92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29D5D97" w14:textId="77777777" w:rsidTr="00420D95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D282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B426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04803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74A9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58933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A1C51A2" w14:textId="77777777" w:rsidR="00361D88" w:rsidRDefault="00361D88">
      <w:pPr>
        <w:rPr>
          <w:rFonts w:ascii="Calibri" w:eastAsia="Calibri" w:hAnsi="Calibri" w:cs="Calibri"/>
        </w:rPr>
      </w:pPr>
    </w:p>
    <w:p w14:paraId="4B747D5B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F9ED2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PLAN ESTRATÉGICO DE LA INSTITUCIÓN</w:t>
      </w:r>
    </w:p>
    <w:tbl>
      <w:tblPr>
        <w:tblW w:w="964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940"/>
      </w:tblGrid>
      <w:tr w:rsidR="00361D88" w14:paraId="48602AB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0C4DA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CFB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6CC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8A244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9E0CD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A893D9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288D1" w14:textId="77777777" w:rsidR="00361D88" w:rsidRDefault="003A5957">
            <w:pPr>
              <w:spacing w:after="0" w:line="240" w:lineRule="auto"/>
            </w:pPr>
            <w:hyperlink r:id="rId9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7C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A019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A1D8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AF3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4D6BD7C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B9C3" w14:textId="77777777" w:rsidR="00361D88" w:rsidRDefault="003A5957">
            <w:pPr>
              <w:spacing w:after="0" w:line="240" w:lineRule="auto"/>
            </w:pPr>
            <w:hyperlink r:id="rId9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F1D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3F84E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9A7B9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42074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02DB71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3C1DDA5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11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3B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CDD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FAD1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0D681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F60C10F" w14:textId="77777777" w:rsidR="00E2190A" w:rsidRDefault="00E2190A">
      <w:pPr>
        <w:rPr>
          <w:rFonts w:ascii="Calibri" w:eastAsia="Calibri" w:hAnsi="Calibri" w:cs="Calibri"/>
        </w:rPr>
      </w:pPr>
    </w:p>
    <w:p w14:paraId="2DDB262E" w14:textId="77777777" w:rsidR="000F4DDB" w:rsidRDefault="000F4DDB">
      <w:pPr>
        <w:rPr>
          <w:rFonts w:ascii="Calibri" w:eastAsia="Calibri" w:hAnsi="Calibri" w:cs="Calibri"/>
        </w:rPr>
      </w:pPr>
    </w:p>
    <w:p w14:paraId="4B54825C" w14:textId="77777777" w:rsidR="000F4DDB" w:rsidRDefault="000F4DDB">
      <w:pPr>
        <w:rPr>
          <w:rFonts w:ascii="Calibri" w:eastAsia="Calibri" w:hAnsi="Calibri" w:cs="Calibri"/>
        </w:rPr>
      </w:pPr>
    </w:p>
    <w:p w14:paraId="0419E07D" w14:textId="77777777" w:rsidR="00E2190A" w:rsidRDefault="00E2190A">
      <w:pPr>
        <w:rPr>
          <w:rFonts w:ascii="Calibri" w:eastAsia="Calibri" w:hAnsi="Calibri" w:cs="Calibri"/>
        </w:rPr>
      </w:pPr>
    </w:p>
    <w:p w14:paraId="6FC5BF73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328"/>
      </w:tblGrid>
      <w:tr w:rsidR="00361D88" w14:paraId="23790C99" w14:textId="77777777" w:rsidTr="00974A89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4E86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55E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5C144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823D0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A6B5A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941FF1E" w14:textId="77777777" w:rsidTr="00974A89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0CDD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B7ED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D97A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DFA0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2BDA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8DFB8A9" w14:textId="77777777" w:rsidTr="00974A89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E0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F81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6D4A0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054B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0022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9BBF618" w14:textId="77777777" w:rsidR="00361D88" w:rsidRDefault="00361D88">
      <w:pPr>
        <w:rPr>
          <w:rFonts w:ascii="Calibri" w:eastAsia="Calibri" w:hAnsi="Calibri" w:cs="Calibri"/>
          <w:b/>
        </w:rPr>
      </w:pPr>
    </w:p>
    <w:p w14:paraId="3ADCFA98" w14:textId="77777777" w:rsidR="00361D88" w:rsidRDefault="00361D88">
      <w:pPr>
        <w:rPr>
          <w:rFonts w:ascii="Calibri" w:eastAsia="Calibri" w:hAnsi="Calibri" w:cs="Calibri"/>
          <w:b/>
        </w:rPr>
      </w:pPr>
    </w:p>
    <w:p w14:paraId="4A86671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701"/>
        <w:gridCol w:w="2693"/>
        <w:gridCol w:w="1843"/>
        <w:gridCol w:w="912"/>
      </w:tblGrid>
      <w:tr w:rsidR="00361D88" w14:paraId="7E435BFE" w14:textId="77777777" w:rsidTr="00FD553C">
        <w:trPr>
          <w:trHeight w:val="54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CECD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85C82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5C12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3CA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9BACD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695FDD6" w14:textId="77777777" w:rsidTr="00FD553C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D2AF0" w14:textId="77777777" w:rsidR="00361D88" w:rsidRDefault="003A59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293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9F0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F7E1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C38A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337EA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31F048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7FE975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Opción: Servicios al Público</w:t>
      </w:r>
    </w:p>
    <w:tbl>
      <w:tblPr>
        <w:tblW w:w="965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65"/>
      </w:tblGrid>
      <w:tr w:rsidR="00361D88" w14:paraId="3E21041C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0204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8319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7A74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C3E7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878C5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14EBB7A5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79B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54F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C876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3C2A1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E5B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C08064E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EB9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9D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674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8636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87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AE6978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B4F206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59B08E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B0642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FED96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FE7F95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53476053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55A1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2180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5E73C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8C7B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BA28B" w14:textId="77777777" w:rsidR="00361D88" w:rsidRDefault="00533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</w:t>
            </w:r>
            <w:r w:rsidR="00CF3E6F">
              <w:rPr>
                <w:rFonts w:ascii="Calibri" w:eastAsia="Calibri" w:hAnsi="Calibri" w:cs="Calibri"/>
                <w:b/>
              </w:rPr>
              <w:t xml:space="preserve"> (Si/No)</w:t>
            </w:r>
          </w:p>
        </w:tc>
      </w:tr>
      <w:tr w:rsidR="00361D88" w14:paraId="0F46B65F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721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F34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C913" w14:textId="77777777" w:rsidR="00361D88" w:rsidRDefault="003A59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6D7BC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2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6CF08E5" w14:textId="77777777" w:rsidR="00361D88" w:rsidRDefault="00361D88">
      <w:pPr>
        <w:rPr>
          <w:rFonts w:ascii="Calibri" w:eastAsia="Calibri" w:hAnsi="Calibri" w:cs="Calibri"/>
        </w:rPr>
      </w:pPr>
    </w:p>
    <w:p w14:paraId="6F94FD60" w14:textId="77777777" w:rsidR="00361D88" w:rsidRDefault="00361D88">
      <w:pPr>
        <w:rPr>
          <w:rFonts w:ascii="Calibri" w:eastAsia="Calibri" w:hAnsi="Calibri" w:cs="Calibri"/>
        </w:rPr>
      </w:pPr>
    </w:p>
    <w:p w14:paraId="41C930F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91"/>
        <w:gridCol w:w="993"/>
        <w:gridCol w:w="2835"/>
        <w:gridCol w:w="1984"/>
        <w:gridCol w:w="1559"/>
      </w:tblGrid>
      <w:tr w:rsidR="00361D88" w14:paraId="59BE4131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7DB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930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58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33B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E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5C56FFC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D10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B371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1C49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2B09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BE5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BBA9B6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FD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940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D5EC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AA1B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FB2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07AD6F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5DE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1E0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513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02BF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</w:t>
            </w:r>
            <w:r w:rsidR="00AA2D52">
              <w:rPr>
                <w:rFonts w:ascii="Calibri" w:eastAsia="Calibri" w:hAnsi="Calibri" w:cs="Calibri"/>
                <w:b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1E8D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AEBD863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56D9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Declaración del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A13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453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hivosTransparencia/DeclaracionesJuradas/Declaracin%20jurada%20Encargado%20de%20Compra.pdf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CD787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FE48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r>
              <w:rPr>
                <w:rFonts w:ascii="Calibri" w:eastAsia="Calibri" w:hAnsi="Calibri" w:cs="Calibri"/>
              </w:rPr>
              <w:t>Si</w:t>
            </w:r>
            <w:bookmarkEnd w:id="0"/>
          </w:p>
        </w:tc>
      </w:tr>
      <w:tr w:rsidR="00361D88" w14:paraId="746AADD9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92BB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Aduar  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54C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65EE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E3D2B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6F1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33359FD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5365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823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A56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F06E0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78CD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94EF3F4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341A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AB8038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B5B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E2115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D52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BD439C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6B60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021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83FF9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A47B88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98D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0D7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79F6B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B84C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E8C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23CFD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E9022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7042CE2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63A976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0CEC77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C829C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4F6AA0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332"/>
      </w:tblGrid>
      <w:tr w:rsidR="00361D88" w14:paraId="27013B21" w14:textId="77777777" w:rsidTr="0024640B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E6A5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8D3A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5BD9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C043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2F11D6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3075F5F" w14:textId="77777777" w:rsidTr="0024640B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24A5" w14:textId="77777777" w:rsidR="00361D88" w:rsidRDefault="003A5957">
            <w:pPr>
              <w:spacing w:after="0" w:line="240" w:lineRule="auto"/>
            </w:pPr>
            <w:hyperlink r:id="rId11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CE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D1D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70577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70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DA0370" w14:textId="77777777" w:rsidTr="0024640B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87F7" w14:textId="77777777" w:rsidR="00361D88" w:rsidRDefault="003A5957">
            <w:pPr>
              <w:spacing w:after="0" w:line="240" w:lineRule="auto"/>
            </w:pPr>
            <w:hyperlink r:id="rId11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701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700D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9B0F" w14:textId="77777777" w:rsidR="00361D88" w:rsidRDefault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05535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5D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0C2ACF0" w14:textId="77777777" w:rsidR="00361D88" w:rsidRDefault="00361D88">
      <w:pPr>
        <w:rPr>
          <w:rFonts w:ascii="Calibri" w:eastAsia="Calibri" w:hAnsi="Calibri" w:cs="Calibri"/>
        </w:rPr>
      </w:pPr>
    </w:p>
    <w:p w14:paraId="5771577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15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287"/>
      </w:tblGrid>
      <w:tr w:rsidR="00361D88" w14:paraId="3160937A" w14:textId="77777777" w:rsidTr="00420D9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3465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1CB1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C5C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86F2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19BC7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DEB01A1" w14:textId="77777777" w:rsidTr="00420D9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66C3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2D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4D945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56300322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0BBE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A1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7ACAC46" w14:textId="77777777" w:rsidTr="00420D95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5887" w14:textId="77777777" w:rsidR="00361D88" w:rsidRDefault="003A5957">
            <w:pPr>
              <w:spacing w:after="0" w:line="240" w:lineRule="auto"/>
            </w:pPr>
            <w:hyperlink r:id="rId12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301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C01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937D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5DC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A6ED9B" w14:textId="77777777" w:rsidTr="00420D95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D1EB" w14:textId="77777777" w:rsidR="00361D88" w:rsidRDefault="003A5957">
            <w:pPr>
              <w:spacing w:after="0" w:line="240" w:lineRule="auto"/>
            </w:pPr>
            <w:hyperlink r:id="rId12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1210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ED04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A05F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484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B429CA0" w14:textId="77777777" w:rsidTr="00420D95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473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2F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FFA8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D3E8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E392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57F86B6" w14:textId="77777777" w:rsidR="00361D88" w:rsidRDefault="00361D88">
      <w:pPr>
        <w:rPr>
          <w:rFonts w:ascii="Calibri" w:eastAsia="Calibri" w:hAnsi="Calibri" w:cs="Calibri"/>
        </w:rPr>
      </w:pPr>
    </w:p>
    <w:p w14:paraId="285FACC4" w14:textId="77777777" w:rsidR="0024640B" w:rsidRDefault="0024640B">
      <w:pPr>
        <w:rPr>
          <w:rFonts w:ascii="Calibri" w:eastAsia="Calibri" w:hAnsi="Calibri" w:cs="Calibri"/>
        </w:rPr>
      </w:pPr>
    </w:p>
    <w:p w14:paraId="79739AF7" w14:textId="77777777" w:rsidR="0024640B" w:rsidRDefault="0024640B">
      <w:pPr>
        <w:rPr>
          <w:rFonts w:ascii="Calibri" w:eastAsia="Calibri" w:hAnsi="Calibri" w:cs="Calibri"/>
        </w:rPr>
      </w:pPr>
    </w:p>
    <w:p w14:paraId="630CE5AC" w14:textId="77777777" w:rsidR="0024640B" w:rsidRDefault="0024640B">
      <w:pPr>
        <w:rPr>
          <w:rFonts w:ascii="Calibri" w:eastAsia="Calibri" w:hAnsi="Calibri" w:cs="Calibri"/>
        </w:rPr>
      </w:pPr>
    </w:p>
    <w:p w14:paraId="00D3DF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1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978"/>
        <w:gridCol w:w="3593"/>
        <w:gridCol w:w="1981"/>
        <w:gridCol w:w="1320"/>
      </w:tblGrid>
      <w:tr w:rsidR="00361D88" w14:paraId="06E0F609" w14:textId="77777777" w:rsidTr="00420D95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15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6A99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7E5C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B3EB8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5F2A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646C09C" w14:textId="77777777" w:rsidTr="00420D95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B5EE7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C77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51D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094C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615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3580C7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3E4264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29E1A5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66612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3402"/>
        <w:gridCol w:w="1652"/>
        <w:gridCol w:w="1103"/>
      </w:tblGrid>
      <w:tr w:rsidR="00361D88" w14:paraId="641F0689" w14:textId="77777777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E8C16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050A53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DE57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D04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6FF5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459EF11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AA185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26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6563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6CA1C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4624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4CFE7A9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3366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189D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13F3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F99E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F1E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F6EE3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A1CF00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330D353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0327D306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29D745AE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298ED09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7FCA59BE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10E1C84F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0CE42F6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3EB9D0D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0F4D2B7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0B448BE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B7D31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A29FFB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770"/>
      </w:tblGrid>
      <w:tr w:rsidR="00361D88" w14:paraId="5B07C1FF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43A1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58D7C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C5D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99772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7C77A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EF031CB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A3C9C" w14:textId="77777777" w:rsidR="00361D88" w:rsidRDefault="003A5957">
            <w:pPr>
              <w:spacing w:after="0" w:line="240" w:lineRule="auto"/>
            </w:pPr>
            <w:hyperlink r:id="rId13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18D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AE193" w14:textId="77777777" w:rsidR="00361D88" w:rsidRDefault="003A5957">
            <w:pPr>
              <w:spacing w:after="60" w:line="300" w:lineRule="auto"/>
            </w:pPr>
            <w:hyperlink r:id="rId132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CB7F1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975F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4C8FE23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30C4A" w14:textId="77777777" w:rsidR="00361D88" w:rsidRDefault="003A5957">
            <w:pPr>
              <w:spacing w:after="0" w:line="240" w:lineRule="auto"/>
            </w:pPr>
            <w:hyperlink r:id="rId13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61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623FB" w14:textId="77777777" w:rsidR="00361D88" w:rsidRDefault="003A5957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F373D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6FD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37CCFBD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5AA8" w14:textId="77777777" w:rsidR="00361D88" w:rsidRDefault="003A5957">
            <w:pPr>
              <w:spacing w:after="0" w:line="240" w:lineRule="auto"/>
            </w:pPr>
            <w:hyperlink r:id="rId13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C5F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C1E3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7993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73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BCA3E7" w14:textId="77777777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A565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270E630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FACCB3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BED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7DF9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C626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8A4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0BB07F1" w14:textId="77777777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8B427" w14:textId="77777777" w:rsidR="00361D88" w:rsidRDefault="003A5957">
            <w:pPr>
              <w:spacing w:after="0" w:line="240" w:lineRule="auto"/>
            </w:pPr>
            <w:hyperlink r:id="rId13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10D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6C55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CC3FC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79BA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B3A920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CA42F" w14:textId="77777777" w:rsidR="00361D88" w:rsidRDefault="003A5957">
            <w:pPr>
              <w:spacing w:after="0" w:line="240" w:lineRule="auto"/>
            </w:pPr>
            <w:hyperlink r:id="rId14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36D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90DD2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06C9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0A2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FB68BE7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0F7C" w14:textId="77777777" w:rsidR="00361D88" w:rsidRDefault="003A5957">
            <w:pPr>
              <w:spacing w:after="0" w:line="240" w:lineRule="auto"/>
            </w:pPr>
            <w:hyperlink r:id="rId14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E0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55FC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46583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1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1F5A3AE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20838" w14:textId="77777777" w:rsidR="00361D88" w:rsidRDefault="003A5957">
            <w:pPr>
              <w:spacing w:after="0" w:line="240" w:lineRule="auto"/>
            </w:pPr>
            <w:hyperlink r:id="rId145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204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E5B7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99CA3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D6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7950F1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C6FFC9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F3AA2B1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805F28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2CF48F0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52DFCFF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04FAC5D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942AA7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350B5B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017D3C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82E59E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153B33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559"/>
        <w:gridCol w:w="1054"/>
      </w:tblGrid>
      <w:tr w:rsidR="00361D88" w14:paraId="27D34ABC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2C090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26B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B42C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0D93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BDBBC4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10FA333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DEB1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7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28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7892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A2BC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3E7C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DB4370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49034" w14:textId="77777777" w:rsidR="00361D88" w:rsidRDefault="003A5957">
            <w:pPr>
              <w:spacing w:after="0" w:line="240" w:lineRule="auto"/>
            </w:pPr>
            <w:hyperlink r:id="rId14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CE8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22FE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D1DE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EB6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ED81C63" w14:textId="77777777" w:rsidTr="00B900A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6D1F7" w14:textId="77777777" w:rsidR="00361D88" w:rsidRDefault="003A5957">
            <w:pPr>
              <w:spacing w:after="0" w:line="240" w:lineRule="auto"/>
            </w:pPr>
            <w:hyperlink r:id="rId15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 xml:space="preserve">Calendarios de ejecución de </w:t>
              </w:r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lastRenderedPageBreak/>
                <w:t>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C60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BC9A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programas/calendario-de-ejecucion-a-los-programas-y-proyectos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282D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24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2BBC158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C4E0" w14:textId="77777777" w:rsidR="00361D88" w:rsidRDefault="003A5957">
            <w:pPr>
              <w:spacing w:after="0" w:line="240" w:lineRule="auto"/>
            </w:pPr>
            <w:hyperlink r:id="rId15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EA71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A513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http://digecac.gob.do/transparencia/index.php/proyectos-y-programas/informes-de-presupuestos-sobre-programas-y-proyectos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9894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34F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7F5301A" w14:textId="77777777" w:rsidR="00361D88" w:rsidRDefault="00361D88">
      <w:pPr>
        <w:rPr>
          <w:rFonts w:ascii="Calibri" w:eastAsia="Calibri" w:hAnsi="Calibri" w:cs="Calibri"/>
          <w:b/>
        </w:rPr>
      </w:pPr>
    </w:p>
    <w:p w14:paraId="544314D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021DFFDB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322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DC8E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5E98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0B4F0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E415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34FB2133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D238A" w14:textId="77777777" w:rsidR="003E44F2" w:rsidRDefault="003A5957">
            <w:pPr>
              <w:spacing w:after="0" w:line="240" w:lineRule="auto"/>
            </w:pPr>
            <w:hyperlink r:id="rId155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93AB4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DE682" w14:textId="77777777" w:rsidR="003E44F2" w:rsidRDefault="003A5957">
            <w:pPr>
              <w:spacing w:after="0" w:line="240" w:lineRule="auto"/>
            </w:pPr>
            <w:hyperlink r:id="rId156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7E8" w14:textId="77777777" w:rsidR="003E44F2" w:rsidRPr="002730F8" w:rsidRDefault="00B900AC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1F57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281E3A24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7E24" w14:textId="77777777" w:rsidR="003E44F2" w:rsidRDefault="003A5957">
            <w:pPr>
              <w:spacing w:after="0" w:line="240" w:lineRule="auto"/>
            </w:pPr>
            <w:hyperlink r:id="rId157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F20A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61DA2" w14:textId="77777777" w:rsidR="003E44F2" w:rsidRDefault="003A595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8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  <w:p w14:paraId="551BABF0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F918" w14:textId="77777777" w:rsidR="003E44F2" w:rsidRPr="002730F8" w:rsidRDefault="00B900AC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3DE92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7E3E5D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94C46" w14:textId="77777777" w:rsidR="00361D88" w:rsidRDefault="003A5957">
            <w:pPr>
              <w:spacing w:after="0" w:line="240" w:lineRule="auto"/>
            </w:pPr>
            <w:hyperlink r:id="rId159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FE1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EF2B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8FB9E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9C2A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A314A6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B559E" w14:textId="77777777" w:rsidR="00361D88" w:rsidRDefault="003A5957">
            <w:pPr>
              <w:spacing w:after="0" w:line="240" w:lineRule="auto"/>
            </w:pPr>
            <w:hyperlink r:id="rId16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074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048C0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3D9F2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FD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299ED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BDB3A" w14:textId="77777777" w:rsidR="00361D88" w:rsidRDefault="003A5957">
            <w:pPr>
              <w:spacing w:after="0" w:line="240" w:lineRule="auto"/>
            </w:pPr>
            <w:hyperlink r:id="rId16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61F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A7E1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B1BD6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7A3F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D2877DA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21E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AB4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83E9" w14:textId="77777777" w:rsidR="00361D88" w:rsidRDefault="003A5957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C2F34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33B91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A227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48ABD2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988AF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BCF4118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9011C12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A9EBD05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6C66AE5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FF9341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C10A12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7AC05EC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193E5C8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6BD6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1A37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BFBE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EBC7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51693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4B51A2B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FF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04F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70178" w14:textId="77777777" w:rsidR="00361D88" w:rsidRDefault="003A5957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513A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>,20</w:t>
            </w:r>
            <w:r w:rsidR="00505535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908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2B992FA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4852DF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59FE48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012"/>
        <w:gridCol w:w="3883"/>
        <w:gridCol w:w="1647"/>
        <w:gridCol w:w="1391"/>
      </w:tblGrid>
      <w:tr w:rsidR="00361D88" w14:paraId="3EFB844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0E7B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B573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28D34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3ED13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EC22B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D583098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E05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DFC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ABC84" w14:textId="77777777" w:rsidR="00361D88" w:rsidRDefault="003A5957">
            <w:pPr>
              <w:spacing w:after="0" w:line="240" w:lineRule="auto"/>
            </w:pPr>
            <w:hyperlink r:id="rId167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EDFDA" w14:textId="77777777" w:rsidR="00361D88" w:rsidRDefault="00B900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Febrero</w:t>
            </w:r>
            <w:r w:rsidR="00492829">
              <w:rPr>
                <w:rFonts w:ascii="Calibri" w:eastAsia="Calibri" w:hAnsi="Calibri" w:cs="Calibri"/>
                <w:b/>
              </w:rPr>
              <w:t xml:space="preserve"> ,20</w:t>
            </w:r>
            <w:r w:rsidR="00505535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A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B4D32DA" w14:textId="77777777" w:rsidR="00361D88" w:rsidRDefault="00361D88">
      <w:pPr>
        <w:rPr>
          <w:rFonts w:ascii="Calibri" w:eastAsia="Calibri" w:hAnsi="Calibri" w:cs="Calibri"/>
          <w:b/>
        </w:rPr>
      </w:pPr>
    </w:p>
    <w:p w14:paraId="1BA4A3F3" w14:textId="77777777" w:rsidR="00361D88" w:rsidRDefault="00361D88">
      <w:pPr>
        <w:rPr>
          <w:rFonts w:ascii="Calibri" w:eastAsia="Calibri" w:hAnsi="Calibri" w:cs="Calibri"/>
          <w:b/>
        </w:rPr>
      </w:pPr>
    </w:p>
    <w:p w14:paraId="16325116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Anabel Arias Frías</w:t>
      </w:r>
    </w:p>
    <w:p w14:paraId="235D6820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</w:p>
    <w:p w14:paraId="517050C4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809-796-0419</w:t>
      </w:r>
    </w:p>
    <w:p w14:paraId="5CD7516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4B5BEE2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8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p w14:paraId="20CD5944" w14:textId="77777777" w:rsidR="00361D88" w:rsidRDefault="00361D88">
      <w:pPr>
        <w:rPr>
          <w:rFonts w:ascii="Calibri" w:eastAsia="Calibri" w:hAnsi="Calibri" w:cs="Calibri"/>
          <w:b/>
        </w:rPr>
      </w:pPr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0641D3"/>
    <w:rsid w:val="00080D3A"/>
    <w:rsid w:val="000E53CA"/>
    <w:rsid w:val="000F4DDB"/>
    <w:rsid w:val="0017201B"/>
    <w:rsid w:val="001A1F3F"/>
    <w:rsid w:val="002040D1"/>
    <w:rsid w:val="00225B6D"/>
    <w:rsid w:val="0024640B"/>
    <w:rsid w:val="00263393"/>
    <w:rsid w:val="002E76C5"/>
    <w:rsid w:val="00334FB7"/>
    <w:rsid w:val="0034681E"/>
    <w:rsid w:val="00361D88"/>
    <w:rsid w:val="0036636E"/>
    <w:rsid w:val="003A5957"/>
    <w:rsid w:val="003E44F2"/>
    <w:rsid w:val="00420D95"/>
    <w:rsid w:val="00492829"/>
    <w:rsid w:val="00505535"/>
    <w:rsid w:val="005300A8"/>
    <w:rsid w:val="00530E39"/>
    <w:rsid w:val="00533B91"/>
    <w:rsid w:val="00540B44"/>
    <w:rsid w:val="00581201"/>
    <w:rsid w:val="00607EE9"/>
    <w:rsid w:val="00611872"/>
    <w:rsid w:val="00617632"/>
    <w:rsid w:val="0067093D"/>
    <w:rsid w:val="007563DA"/>
    <w:rsid w:val="00766745"/>
    <w:rsid w:val="007B33D5"/>
    <w:rsid w:val="008069E8"/>
    <w:rsid w:val="00807D14"/>
    <w:rsid w:val="008A7194"/>
    <w:rsid w:val="00974A89"/>
    <w:rsid w:val="009B0A2F"/>
    <w:rsid w:val="009D351E"/>
    <w:rsid w:val="00A25E55"/>
    <w:rsid w:val="00A504EB"/>
    <w:rsid w:val="00A86463"/>
    <w:rsid w:val="00AA2D52"/>
    <w:rsid w:val="00AE34CB"/>
    <w:rsid w:val="00AE5BB4"/>
    <w:rsid w:val="00B900AC"/>
    <w:rsid w:val="00BE5B16"/>
    <w:rsid w:val="00C64F5F"/>
    <w:rsid w:val="00CF3E6F"/>
    <w:rsid w:val="00D40F92"/>
    <w:rsid w:val="00E2190A"/>
    <w:rsid w:val="00E90881"/>
    <w:rsid w:val="00EC4339"/>
    <w:rsid w:val="00EF06F2"/>
    <w:rsid w:val="00FD553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371F"/>
  <w15:docId w15:val="{D8113F54-9BBB-4D65-8B94-2891FE6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digeig.gob.do/web/es/transparencia/presupuesto/presupuesto-aprobado-del-ano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ig.gob.do/web/file/DecretoDIGEIG.pdf" TargetMode="External"/><Relationship Id="rId63" Type="http://schemas.openxmlformats.org/officeDocument/2006/relationships/hyperlink" Target="http://digeig.gob.do/web/file/Decreto28706DECLARACIONJURADADEBIENES.pdf" TargetMode="External"/><Relationship Id="rId68" Type="http://schemas.openxmlformats.org/officeDocument/2006/relationships/hyperlink" Target="http://digecac.gob.do/transparencia/phocadownload/ArchivosTransparencia/BaseLegal/Decretos/decreto_no_1523-04.pdf" TargetMode="External"/><Relationship Id="rId84" Type="http://schemas.openxmlformats.org/officeDocument/2006/relationships/hyperlink" Target="http://digecac.gob.do/transparencia/index.php/oai/manual-de-organizacion-de-la-oai" TargetMode="External"/><Relationship Id="rId89" Type="http://schemas.openxmlformats.org/officeDocument/2006/relationships/hyperlink" Target="http://digecac.gob.do/transparencia/index.php/oai/indice-de-documentos-para-entrega" TargetMode="External"/><Relationship Id="rId112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3" Type="http://schemas.openxmlformats.org/officeDocument/2006/relationships/hyperlink" Target="http://digeig.gob.do/web/es/transparencia/compras-y-contrataciones-1/lista-de-los-miembros-del-comite-de-licitacion/" TargetMode="External"/><Relationship Id="rId138" Type="http://schemas.openxmlformats.org/officeDocument/2006/relationships/hyperlink" Target="http://digecac.gob.do/transparencia/index.php/compras-y-contrataciones/licitaciones-publicas" TargetMode="External"/><Relationship Id="rId154" Type="http://schemas.openxmlformats.org/officeDocument/2006/relationships/hyperlink" Target="http://digecac.gob.do/transparencia/index.php/proyectos-y-programas/informes-de-presupuestos-sobre-programas-y-proyectos" TargetMode="External"/><Relationship Id="rId159" Type="http://schemas.openxmlformats.org/officeDocument/2006/relationships/hyperlink" Target="http://digeig.gob.do/web/es/transparencia/finanzas/informes-de-auditorias/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ig.gob.do/web/file/Decreto52709.pdf" TargetMode="External"/><Relationship Id="rId58" Type="http://schemas.openxmlformats.org/officeDocument/2006/relationships/hyperlink" Target="http://digecac.gob.do/transparencia/phocadownload/ArchivosTransparencia/BaseLegal/Decretos/decreto_no_524-09.pdf" TargetMode="External"/><Relationship Id="rId74" Type="http://schemas.openxmlformats.org/officeDocument/2006/relationships/hyperlink" Target="http://digecac.gob.do/transparencia/phocadownload/ArchivosTransparencia/BaseLegal/Resoluciones/Reglamento_09-04.pdf" TargetMode="External"/><Relationship Id="rId79" Type="http://schemas.openxmlformats.org/officeDocument/2006/relationships/hyperlink" Target="http://digecac.gob.do/transparencia/phocadownload/ArchivosTransparencia/BaseLegal/Resoluciones/Reglamento_09-04.pdf" TargetMode="External"/><Relationship Id="rId102" Type="http://schemas.openxmlformats.org/officeDocument/2006/relationships/hyperlink" Target="http://digecac.gob.do/index.php/servicios" TargetMode="External"/><Relationship Id="rId123" Type="http://schemas.openxmlformats.org/officeDocument/2006/relationships/hyperlink" Target="http://digecac.gob.do/transparencia/index.php/recursos-humanos/jubilaciones-pensiones-y-retiros" TargetMode="External"/><Relationship Id="rId128" Type="http://schemas.openxmlformats.org/officeDocument/2006/relationships/hyperlink" Target="http://digecac.gob.do/transparencia/index.php/beneficiarios" TargetMode="External"/><Relationship Id="rId144" Type="http://schemas.openxmlformats.org/officeDocument/2006/relationships/hyperlink" Target="http://digecac.gob.do/transparencia/index.php/compras-y-contrataciones/comparaciones-de-precio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://digecac.gob.do/transparencia/index.php/finanzas/informes-de-auditorias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cac.gob.do/transparencia/phocadownload/ArchivosTransparencia/BaseLegal/Decretos/decreto_no_486-12.pdf" TargetMode="External"/><Relationship Id="rId64" Type="http://schemas.openxmlformats.org/officeDocument/2006/relationships/hyperlink" Target="http://digecac.gob.do/transparencia/phocadownload/ArchivosTransparencia/BaseLegal/Decretos/decreto_no_287-06.pdf" TargetMode="External"/><Relationship Id="rId69" Type="http://schemas.openxmlformats.org/officeDocument/2006/relationships/hyperlink" Target="http://digeig.gob.do/web/file/DECRETO14998QUECREALASCOMISIONESDEETICAPBLICA.pdf" TargetMode="External"/><Relationship Id="rId113" Type="http://schemas.openxmlformats.org/officeDocument/2006/relationships/hyperlink" Target="http://new.digecac.gob.do/transparencia/index.php/marco-legal/declaraciones?download=836:declaracion-jurada-sub-director-ramon-paredes" TargetMode="External"/><Relationship Id="rId118" Type="http://schemas.openxmlformats.org/officeDocument/2006/relationships/hyperlink" Target="http://digecac.gob.do/transparencia/index.php/presupuesto" TargetMode="External"/><Relationship Id="rId134" Type="http://schemas.openxmlformats.org/officeDocument/2006/relationships/hyperlink" Target="https://digeig.gob.do/transparencia/index.php/mapa-de-documentos/category/2017" TargetMode="External"/><Relationship Id="rId13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://digecac.gob.do/transparencia/index.php/organigrama" TargetMode="External"/><Relationship Id="rId85" Type="http://schemas.openxmlformats.org/officeDocument/2006/relationships/hyperlink" Target="http://digecac.gob.do/transparencia/phocadownload/ArchivosTransparencia/OAI/Manual%20de%20procedimientos%20de%20la%20OAI.pdf" TargetMode="External"/><Relationship Id="rId150" Type="http://schemas.openxmlformats.org/officeDocument/2006/relationships/hyperlink" Target="http://digecac.gob.do/transparencia/index.php/proyectos-y-programas/informes-de-seguimientos-a-los-programas-y-proyectos" TargetMode="External"/><Relationship Id="rId155" Type="http://schemas.openxmlformats.org/officeDocument/2006/relationships/hyperlink" Target="http://digeig.gob.do/web/es/transparencia/finanzas/estado-de-cuenta-contable/" TargetMode="Externa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ig.gob.do/web/file/mesicic3_repdom_decreto523.pdf" TargetMode="External"/><Relationship Id="rId103" Type="http://schemas.openxmlformats.org/officeDocument/2006/relationships/hyperlink" Target="https://www.saip.gob.do/realizar-solicitud.php" TargetMode="External"/><Relationship Id="rId108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24" Type="http://schemas.openxmlformats.org/officeDocument/2006/relationships/hyperlink" Target="http://digeig.gob.do/web/es/transparencia/recursos-humanos-1/vacantes-1/" TargetMode="External"/><Relationship Id="rId129" Type="http://schemas.openxmlformats.org/officeDocument/2006/relationships/hyperlink" Target="https://acceso.comprasdominicana.gov.do/compras/proveedores/consulta/consulta.jsp" TargetMode="External"/><Relationship Id="rId54" Type="http://schemas.openxmlformats.org/officeDocument/2006/relationships/hyperlink" Target="http://digecac.gob.do/transparencia/phocadownload/ArchivosTransparencia/BaseLegal/Decretos/decreto_no_527-09.pdf" TargetMode="External"/><Relationship Id="rId70" Type="http://schemas.openxmlformats.org/officeDocument/2006/relationships/hyperlink" Target="http://digecac.gob.do/transparencia/phocadownload/ArchivosTransparencia/BaseLegal/Decretos/decreto_no_149-98.pdf" TargetMode="External"/><Relationship Id="rId75" Type="http://schemas.openxmlformats.org/officeDocument/2006/relationships/hyperlink" Target="http://digecac.gob.do/transparencia/phocadownload/ArchivosTransparencia/BaseLegal/Resoluciones/Reglamento_06-04.pdf" TargetMode="External"/><Relationship Id="rId91" Type="http://schemas.openxmlformats.org/officeDocument/2006/relationships/hyperlink" Target="https://www.saip.gob.do/realizar-solicitud.php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cac.gob.do/transparencia/index.php/compras-y-contrataciones/licitaciones-retringidas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digeig.gob.do/web/es/transparencia/finanzas/relacion-de-activos-fijos-de-la-institucion/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57" Type="http://schemas.openxmlformats.org/officeDocument/2006/relationships/hyperlink" Target="http://digeig.gob.do/web/file/Decreto_52409.pdf" TargetMode="External"/><Relationship Id="rId106" Type="http://schemas.openxmlformats.org/officeDocument/2006/relationships/hyperlink" Target="http://digecac.gob.do/transparencia/phocadownload/ArchivosTransparencia/DeclaracionesJuradas/Declaracin%20jurada%20Director.pdf" TargetMode="External"/><Relationship Id="rId114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9" Type="http://schemas.openxmlformats.org/officeDocument/2006/relationships/hyperlink" Target="http://digeig.gob.do/web/es/transparencia/presupuesto/ejecucion-del-presupuesto/" TargetMode="External"/><Relationship Id="rId127" Type="http://schemas.openxmlformats.org/officeDocument/2006/relationships/hyperlink" Target="http://digeig.gob.do/web/es/transparencia/beneficiarios-de-programas-asistenciales/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cac.gob.do/transparencia/phocadownload/ArchivosTransparencia/BaseLegal/Decretos/decreto_no_528-09.pdf" TargetMode="External"/><Relationship Id="rId60" Type="http://schemas.openxmlformats.org/officeDocument/2006/relationships/hyperlink" Target="http://digecac.gob.do/transparencia/phocadownload/ArchivosTransparencia/BaseLegal/Decretos/decreto_no_523-09.pdf" TargetMode="External"/><Relationship Id="rId65" Type="http://schemas.openxmlformats.org/officeDocument/2006/relationships/hyperlink" Target="http://digeig.gob.do/web/file/Decreto130051.pdf" TargetMode="External"/><Relationship Id="rId73" Type="http://schemas.openxmlformats.org/officeDocument/2006/relationships/hyperlink" Target="http://digeig.gob.do/web/file/ResolucionNo_200900603CreacionComisionEvaluadoradeFirmasPrivadasdeAuditoria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derechos-de-los-ciudadanos" TargetMode="External"/><Relationship Id="rId86" Type="http://schemas.openxmlformats.org/officeDocument/2006/relationships/hyperlink" Target="http://digecac.gob.do/transparencia/index.php/oai/estadisticas-y-balances-de-la-gestion-oai" TargetMode="External"/><Relationship Id="rId94" Type="http://schemas.openxmlformats.org/officeDocument/2006/relationships/hyperlink" Target="http://digecac.gob.do/transparencia/index.php/plan-estrategico" TargetMode="External"/><Relationship Id="rId99" Type="http://schemas.openxmlformats.org/officeDocument/2006/relationships/hyperlink" Target="http://digecac.gob.do/transparencia/index.php/publicaciones-t" TargetMode="External"/><Relationship Id="rId101" Type="http://schemas.openxmlformats.org/officeDocument/2006/relationships/hyperlink" Target="http://digecac.gob.do/transparencia/index.php/estadisticas" TargetMode="External"/><Relationship Id="rId122" Type="http://schemas.openxmlformats.org/officeDocument/2006/relationships/hyperlink" Target="http://digeig.gob.do/web/es/transparencia/recursos-humanos-1/jubilaciones%2C-pensiones-y-retiros/" TargetMode="External"/><Relationship Id="rId130" Type="http://schemas.openxmlformats.org/officeDocument/2006/relationships/hyperlink" Target="http://digecac.gob.do/transparencia/index.php/compras-y-contrataciones/lista-de-compras-y-contrataciones-realizadas-y-aprobadas" TargetMode="External"/><Relationship Id="rId135" Type="http://schemas.openxmlformats.org/officeDocument/2006/relationships/hyperlink" Target="http://digeig.gob.do/web/es/transparencia/compras-y-contrataciones-1/plan-anual-de-compras/" TargetMode="External"/><Relationship Id="rId143" Type="http://schemas.openxmlformats.org/officeDocument/2006/relationships/hyperlink" Target="http://digeig.gob.do/web/es/transparencia/compras-y-contrataciones-1/comparaciones-de-precios/" TargetMode="External"/><Relationship Id="rId148" Type="http://schemas.openxmlformats.org/officeDocument/2006/relationships/hyperlink" Target="http://digecac.gob.do/transparencia/index.php/proyectos-y-programas/descripcion-de-los-proyectos-y-programas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digecac.gob.do/transparencia/index.php/finanzas/balance-general" TargetMode="External"/><Relationship Id="rId164" Type="http://schemas.openxmlformats.org/officeDocument/2006/relationships/hyperlink" Target="http://digecac.gob.do/transparencia/index.php/finanzas/inventario-de-almacen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new.digecac.gob.do/transparencia/index.php/marco-legal/declaraciones?download=673:declaracion-jurada-sub-director-aduar-farib-kury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cac.gob.do/transparencia/phocadownload/ArchivosTransparencia/BaseLegal/Decretos/decreto_no_694-09.pdf" TargetMode="External"/><Relationship Id="rId55" Type="http://schemas.openxmlformats.org/officeDocument/2006/relationships/hyperlink" Target="http://digeig.gob.do/web/file/Decreto52509.pdf" TargetMode="External"/><Relationship Id="rId76" Type="http://schemas.openxmlformats.org/officeDocument/2006/relationships/hyperlink" Target="http://digecac.gob.do/transparencia/phocadownload/ArchivosTransparencia/BaseLegal/Resoluciones/Reglamento_09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cac.gob.do/transparencia/index.php/presupuesto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ig.gob.do/web/es/transparencia/compras-y-contrataciones-1/sorteos-de-obras/" TargetMode="External"/><Relationship Id="rId146" Type="http://schemas.openxmlformats.org/officeDocument/2006/relationships/hyperlink" Target="http://digecac.gob.do/transparencia/index.php/compras-y-contrataciones/estado-de-cuentas-de-suplidores" TargetMode="External"/><Relationship Id="rId167" Type="http://schemas.openxmlformats.org/officeDocument/2006/relationships/hyperlink" Target="http://digecac.gob.do/transparencia/index.php/finanzas/balance-general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ig.gob.do/web/file/ReglamentoNo_0604AplicacindelaLeyNo_1004.pdf" TargetMode="External"/><Relationship Id="rId92" Type="http://schemas.openxmlformats.org/officeDocument/2006/relationships/hyperlink" Target="https://www.transparencia/index.php/oai/indice-de-transparencia-estandarizado" TargetMode="External"/><Relationship Id="rId162" Type="http://schemas.openxmlformats.org/officeDocument/2006/relationships/hyperlink" Target="http://digecac.gob.do/transparencia/index.php/finanzas/activos-fijos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ig.gob.do/web/file/Decreto54312lowres.pdf" TargetMode="External"/><Relationship Id="rId66" Type="http://schemas.openxmlformats.org/officeDocument/2006/relationships/hyperlink" Target="http://digecac.gob.do/transparencia/phocadownload/ArchivosTransparencia/BaseLegal/Decretos/decreto_no_130-05.pdf" TargetMode="External"/><Relationship Id="rId87" Type="http://schemas.openxmlformats.org/officeDocument/2006/relationships/hyperlink" Target="http://digecac.gob.do/transparencia/index.php/oai/contactos-del-rai" TargetMode="External"/><Relationship Id="rId110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115" Type="http://schemas.openxmlformats.org/officeDocument/2006/relationships/hyperlink" Target="http://new.digecac.gob.do/transparencia/index.php/marco-legal/declaraciones?download=837:declaracion-jurada-sub-director-miguel-perez" TargetMode="External"/><Relationship Id="rId131" Type="http://schemas.openxmlformats.org/officeDocument/2006/relationships/hyperlink" Target="http://digeig.gob.do/web/es/transparencia/compras-y-contrataciones-1/como-registrarse-como-proveedor-del-estado/" TargetMode="External"/><Relationship Id="rId136" Type="http://schemas.openxmlformats.org/officeDocument/2006/relationships/hyperlink" Target="http://digecac.gob.do/transparencia/index.php/compras-y-contrataciones/plan-anual-de-compras" TargetMode="External"/><Relationship Id="rId157" Type="http://schemas.openxmlformats.org/officeDocument/2006/relationships/hyperlink" Target="http://digeig.gob.do/web/es/transparencia/presupuesto/ejecucion-del-presupuesto/" TargetMode="External"/><Relationship Id="rId61" Type="http://schemas.openxmlformats.org/officeDocument/2006/relationships/hyperlink" Target="http://digeig.gob.do/web/file/DecNo_49107ReglamentoControlInterno.pdf" TargetMode="External"/><Relationship Id="rId82" Type="http://schemas.openxmlformats.org/officeDocument/2006/relationships/hyperlink" Target="http://digecac.gob.do/transparencia/index.php/oai" TargetMode="External"/><Relationship Id="rId152" Type="http://schemas.openxmlformats.org/officeDocument/2006/relationships/hyperlink" Target="http://digecac.gob.do/transparencia/index.php/proyectos-y-programas/calendario-de-ejecucion-a-los-programas-y-proyectos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cac.gob.do/transparencia/phocadownload/ArchivosTransparencia/BaseLegal/Decretos/decreto_no_525-09.pdf" TargetMode="External"/><Relationship Id="rId77" Type="http://schemas.openxmlformats.org/officeDocument/2006/relationships/hyperlink" Target="http://digecac.gob.do/transparencia/phocadownload/ArchivosTransparencia/BaseLegal/Resoluciones/Reglamento_06-04.pdf" TargetMode="External"/><Relationship Id="rId100" Type="http://schemas.openxmlformats.org/officeDocument/2006/relationships/hyperlink" Target="http://digeig.gob.do/web/file/CEPCONFORMADAS20062012_1.pdf" TargetMode="External"/><Relationship Id="rId105" Type="http://schemas.openxmlformats.org/officeDocument/2006/relationships/hyperlink" Target="http://digecac.gob.do/transparencia/index.php/declaracion-jurada" TargetMode="External"/><Relationship Id="rId126" Type="http://schemas.openxmlformats.org/officeDocument/2006/relationships/hyperlink" Target="http://digecac.gob.do/transparencia/index.php/recursos-humanos/vacantes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168" Type="http://schemas.openxmlformats.org/officeDocument/2006/relationships/hyperlink" Target="mailto:rai_oai@dge.gov.do" TargetMode="Externa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ig.gob.do/web/file/Decreto_52809.pdf" TargetMode="External"/><Relationship Id="rId72" Type="http://schemas.openxmlformats.org/officeDocument/2006/relationships/hyperlink" Target="http://digecac.gob.do/transparencia/phocadownload/ArchivosTransparencia/BaseLegal/Resoluciones/Reglamento_06-04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cac.gob.do/transparencia/index.php/plan-estrategico" TargetMode="External"/><Relationship Id="rId121" Type="http://schemas.openxmlformats.org/officeDocument/2006/relationships/hyperlink" Target="http://digecac.gob.do/transparencia/index.php/recursos-humanos/nomina" TargetMode="External"/><Relationship Id="rId142" Type="http://schemas.openxmlformats.org/officeDocument/2006/relationships/hyperlink" Target="http://digecac.gob.do/transparencia/index.php/compras-y-contrataciones/sorteos-de-obras" TargetMode="External"/><Relationship Id="rId163" Type="http://schemas.openxmlformats.org/officeDocument/2006/relationships/hyperlink" Target="http://digeig.gob.do/web/es/transparencia/finanzas/relacion-de-inventario-en-almacen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cac.gob.do/transparencia/phocadownload/ArchivosTransparencia/BaseLegal/Decretos/decreto_no_543-12.pdf" TargetMode="External"/><Relationship Id="rId67" Type="http://schemas.openxmlformats.org/officeDocument/2006/relationships/hyperlink" Target="http://digeig.gob.do/web/file/D1523_04.pdf" TargetMode="External"/><Relationship Id="rId116" Type="http://schemas.openxmlformats.org/officeDocument/2006/relationships/hyperlink" Target="http://digecac.gob.do/transparencia/phocadownload/ArchivosTransparencia/DeclaracionesJuradas/Sub-director%20Miguel%20Batista%20Perez.pdf" TargetMode="External"/><Relationship Id="rId137" Type="http://schemas.openxmlformats.org/officeDocument/2006/relationships/hyperlink" Target="http://digeig.gob.do/web/es/transparencia/compras-y-contrataciones-1/licitaciones-publicas/" TargetMode="External"/><Relationship Id="rId158" Type="http://schemas.openxmlformats.org/officeDocument/2006/relationships/hyperlink" Target="http://digecac.gob.do/transparencia/index.php/presupuesto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cac.gob.do/transparencia/phocadownload/ArchivosTransparencia/BaseLegal/Decretos/Decreto%20491-07.pdf" TargetMode="External"/><Relationship Id="rId83" Type="http://schemas.openxmlformats.org/officeDocument/2006/relationships/hyperlink" Target="http://digecac.gob.do/transparencia/index.php/oai/estructura-organizacional-de-la-oai" TargetMode="External"/><Relationship Id="rId88" Type="http://schemas.openxmlformats.org/officeDocument/2006/relationships/hyperlink" Target="http://digecac.gob.do/transparencia/index.php/oai/informacion-clasificada" TargetMode="External"/><Relationship Id="rId111" Type="http://schemas.openxmlformats.org/officeDocument/2006/relationships/hyperlink" Target="http://new.digecac.gob.do/transparencia/index.php/marco-legal/declaraciones?download=674:declaracion-jurada-sub-director-del-orbe" TargetMode="External"/><Relationship Id="rId132" Type="http://schemas.openxmlformats.org/officeDocument/2006/relationships/hyperlink" Target="http://www.comprasdominicana.gov.do/web/guest/como-inscribirse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6338</Words>
  <Characters>34859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aseso a la inf</dc:creator>
  <cp:lastModifiedBy>maribel valdez</cp:lastModifiedBy>
  <cp:revision>2</cp:revision>
  <cp:lastPrinted>2020-03-06T15:25:00Z</cp:lastPrinted>
  <dcterms:created xsi:type="dcterms:W3CDTF">2020-03-06T17:05:00Z</dcterms:created>
  <dcterms:modified xsi:type="dcterms:W3CDTF">2020-03-06T17:05:00Z</dcterms:modified>
</cp:coreProperties>
</file>